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4B" w:rsidRPr="00C83F4B" w:rsidRDefault="00C83F4B" w:rsidP="00C83F4B">
      <w:pPr>
        <w:jc w:val="center"/>
        <w:rPr>
          <w:sz w:val="32"/>
          <w:szCs w:val="32"/>
        </w:rPr>
      </w:pPr>
      <w:r w:rsidRPr="00C83F4B">
        <w:rPr>
          <w:sz w:val="32"/>
          <w:szCs w:val="32"/>
        </w:rPr>
        <w:t>Southern Homestead Soccer Academy</w:t>
      </w:r>
    </w:p>
    <w:p w:rsidR="00C83F4B" w:rsidRPr="00C83F4B" w:rsidRDefault="00C83F4B" w:rsidP="00C83F4B">
      <w:pPr>
        <w:jc w:val="center"/>
        <w:rPr>
          <w:sz w:val="28"/>
          <w:szCs w:val="28"/>
        </w:rPr>
      </w:pPr>
      <w:r w:rsidRPr="00C83F4B">
        <w:rPr>
          <w:sz w:val="28"/>
          <w:szCs w:val="28"/>
        </w:rPr>
        <w:t>Internal Rules</w:t>
      </w:r>
    </w:p>
    <w:p w:rsidR="00C83F4B" w:rsidRPr="00C83F4B" w:rsidRDefault="00C83F4B" w:rsidP="00C83F4B">
      <w:pPr>
        <w:rPr>
          <w:b/>
        </w:rPr>
      </w:pPr>
      <w:r w:rsidRPr="00C83F4B">
        <w:rPr>
          <w:b/>
        </w:rPr>
        <w:t>PRACTICES</w:t>
      </w:r>
    </w:p>
    <w:p w:rsidR="00C83F4B" w:rsidRDefault="00C83F4B" w:rsidP="00C83F4B">
      <w:r>
        <w:t>1] No player may withdraw from training without the consent of the Coach.</w:t>
      </w:r>
    </w:p>
    <w:p w:rsidR="00C83F4B" w:rsidRDefault="00E976AF" w:rsidP="00C83F4B">
      <w:r>
        <w:t>2] You must arrive to</w:t>
      </w:r>
      <w:r w:rsidR="00C83F4B">
        <w:t xml:space="preserve"> Training at the set time.</w:t>
      </w:r>
    </w:p>
    <w:p w:rsidR="00C83F4B" w:rsidRDefault="00C83F4B" w:rsidP="00C83F4B">
      <w:r>
        <w:t>3] In case of bad weather conditions, the Coach will send a message out if practice is cancelled, [if no message is sent out, then there is practice]</w:t>
      </w:r>
    </w:p>
    <w:p w:rsidR="00C83F4B" w:rsidRDefault="00C83F4B" w:rsidP="00C83F4B">
      <w:r>
        <w:t>4] In the event that the player is absent without notice, he will have fewer game time minutes, if he misses more than 2 practices, he/she will most likely not have any game time, and must also attend the game.</w:t>
      </w:r>
    </w:p>
    <w:p w:rsidR="00C83F4B" w:rsidRDefault="00C83F4B" w:rsidP="00C83F4B">
      <w:r>
        <w:t>5] If the player persists in this behavior, he will be separated from the club.</w:t>
      </w:r>
    </w:p>
    <w:p w:rsidR="00C83F4B" w:rsidRDefault="00C83F4B" w:rsidP="00C83F4B">
      <w:r>
        <w:t>6] Water time during training will be done when the Coach arranges it.</w:t>
      </w:r>
    </w:p>
    <w:p w:rsidR="00C83F4B" w:rsidRPr="00C83F4B" w:rsidRDefault="00C83F4B" w:rsidP="00C83F4B">
      <w:pPr>
        <w:rPr>
          <w:b/>
        </w:rPr>
      </w:pPr>
      <w:r w:rsidRPr="00C83F4B">
        <w:rPr>
          <w:b/>
        </w:rPr>
        <w:t>FOR THE GAMES</w:t>
      </w:r>
    </w:p>
    <w:p w:rsidR="00C83F4B" w:rsidRDefault="00C83F4B" w:rsidP="00C83F4B">
      <w:r>
        <w:t>1] The players must be ready 30 minutes before the start of the game to warm up, [for this reason it is necessary to arrive 1 hour before at the field.]</w:t>
      </w:r>
    </w:p>
    <w:p w:rsidR="00C83F4B" w:rsidRDefault="00C83F4B" w:rsidP="00C83F4B">
      <w:r>
        <w:t>2] When you leave your son</w:t>
      </w:r>
      <w:r w:rsidR="00BE138C">
        <w:t>/daughter</w:t>
      </w:r>
      <w:r>
        <w:t xml:space="preserve"> </w:t>
      </w:r>
      <w:r w:rsidR="00BE138C">
        <w:t>on the field, send him/her with a bottle of water</w:t>
      </w:r>
      <w:r w:rsidR="001731DB">
        <w:t xml:space="preserve"> and the $7</w:t>
      </w:r>
      <w:bookmarkStart w:id="0" w:name="_GoBack"/>
      <w:bookmarkEnd w:id="0"/>
      <w:r>
        <w:t>.00</w:t>
      </w:r>
      <w:r w:rsidR="00BE138C">
        <w:t xml:space="preserve"> fee for the Referee</w:t>
      </w:r>
      <w:r>
        <w:t>, so that he</w:t>
      </w:r>
      <w:r w:rsidR="00BE138C">
        <w:t>/she</w:t>
      </w:r>
      <w:r>
        <w:t xml:space="preserve"> does not get distracted from the warm-up and the game.</w:t>
      </w:r>
    </w:p>
    <w:p w:rsidR="00C83F4B" w:rsidRDefault="00C83F4B" w:rsidP="00C83F4B">
      <w:r>
        <w:t>3] If for any reason you miss the game,</w:t>
      </w:r>
      <w:r w:rsidR="00BE138C">
        <w:t xml:space="preserve"> notify the Coach, if possible o</w:t>
      </w:r>
      <w:r>
        <w:t>n time.</w:t>
      </w:r>
    </w:p>
    <w:p w:rsidR="00C83F4B" w:rsidRDefault="00C83F4B" w:rsidP="00C83F4B">
      <w:r>
        <w:t>4] Player who misse</w:t>
      </w:r>
      <w:r w:rsidR="00BE138C">
        <w:t>s a game without warning and no</w:t>
      </w:r>
      <w:r>
        <w:t xml:space="preserve"> justific</w:t>
      </w:r>
      <w:r w:rsidR="00BE138C">
        <w:t>ation will be sanctioned, [Keep in mind</w:t>
      </w:r>
      <w:r>
        <w:t xml:space="preserve"> that doing this not only disrespec</w:t>
      </w:r>
      <w:r w:rsidR="00213981">
        <w:t>ts the Coach, but also the other Parents who put an effort.</w:t>
      </w:r>
    </w:p>
    <w:p w:rsidR="00C83F4B" w:rsidRDefault="00C83F4B" w:rsidP="00C83F4B">
      <w:r>
        <w:t xml:space="preserve">5] </w:t>
      </w:r>
      <w:r w:rsidR="00213981">
        <w:t>If the player arrives late</w:t>
      </w:r>
      <w:r>
        <w:t xml:space="preserve"> after these 30 minutes before </w:t>
      </w:r>
      <w:r w:rsidR="00213981">
        <w:t xml:space="preserve">start of </w:t>
      </w:r>
      <w:r>
        <w:t>the game, the Coach will reserve the right to include him or not in the game, and must also remain in the game until its completion.</w:t>
      </w:r>
    </w:p>
    <w:p w:rsidR="00C83F4B" w:rsidRPr="00C83F4B" w:rsidRDefault="00C83F4B" w:rsidP="00C83F4B">
      <w:pPr>
        <w:rPr>
          <w:b/>
        </w:rPr>
      </w:pPr>
      <w:r>
        <w:rPr>
          <w:b/>
        </w:rPr>
        <w:t>FOR THE TRIPS</w:t>
      </w:r>
    </w:p>
    <w:p w:rsidR="00C83F4B" w:rsidRDefault="00C83F4B" w:rsidP="00C83F4B">
      <w:r>
        <w:t>The Parents will be responsible for all the Coach's expenses such as gasoline, hotel</w:t>
      </w:r>
      <w:r w:rsidR="00213981">
        <w:t>,</w:t>
      </w:r>
      <w:r>
        <w:t xml:space="preserve"> and per diem in State Tournaments and Cups that the team registers and takes </w:t>
      </w:r>
      <w:r w:rsidR="00213981">
        <w:t>them to travel outside of Miami-</w:t>
      </w:r>
      <w:r>
        <w:t>Dade County, Florida or the Country.</w:t>
      </w:r>
    </w:p>
    <w:p w:rsidR="00C83F4B" w:rsidRDefault="00C83F4B" w:rsidP="00C83F4B">
      <w:r>
        <w:t>ALL THESE POINTS ARE NECESSARY FOR A N</w:t>
      </w:r>
      <w:r w:rsidR="00213981">
        <w:t>ORMAL OPERATION OF THE TEAMS</w:t>
      </w:r>
      <w:r>
        <w:t>. IN ALL THE CLUBS IN MIA</w:t>
      </w:r>
      <w:r w:rsidR="00E976AF">
        <w:t xml:space="preserve">MI AND BROWARD THEY HAVE MUCH </w:t>
      </w:r>
      <w:r>
        <w:t>MORE SEVERE</w:t>
      </w:r>
      <w:r w:rsidR="00E976AF">
        <w:t xml:space="preserve"> RULES. WE ALSO NEED HOMESTEAD TO COMPLY SO THAT OUR</w:t>
      </w:r>
      <w:r>
        <w:t xml:space="preserve"> CHILDREN PLAY THE MATCHES IN EQUAL CONDITIONS</w:t>
      </w:r>
      <w:r w:rsidR="00E976AF">
        <w:t xml:space="preserve"> AS THE OTHERS</w:t>
      </w:r>
      <w:r>
        <w:t xml:space="preserve">. THANK YOU, </w:t>
      </w:r>
      <w:r w:rsidRPr="00213981">
        <w:rPr>
          <w:b/>
        </w:rPr>
        <w:t>THE COACH</w:t>
      </w:r>
      <w:r>
        <w:t>.</w:t>
      </w:r>
    </w:p>
    <w:p w:rsidR="00C83F4B" w:rsidRDefault="00C83F4B" w:rsidP="00C83F4B"/>
    <w:p w:rsidR="00E976AF" w:rsidRDefault="00E976AF" w:rsidP="00E976AF">
      <w:pPr>
        <w:spacing w:line="240" w:lineRule="auto"/>
      </w:pPr>
      <w:r>
        <w:t>The Parent hereby agrees to these rules and such is demonstrated by their signature below:</w:t>
      </w:r>
    </w:p>
    <w:p w:rsidR="004D3B21" w:rsidRDefault="00E976AF" w:rsidP="00E976AF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 Signature:_____________________________ Date:_________</w:t>
      </w:r>
    </w:p>
    <w:sectPr w:rsidR="004D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4B"/>
    <w:rsid w:val="001731DB"/>
    <w:rsid w:val="00213981"/>
    <w:rsid w:val="004D3B21"/>
    <w:rsid w:val="00BE138C"/>
    <w:rsid w:val="00C83F4B"/>
    <w:rsid w:val="00E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F47A0-E6C1-4377-9F6C-AC64A70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Diaz</dc:creator>
  <cp:keywords/>
  <dc:description/>
  <cp:lastModifiedBy>Juan Diaz</cp:lastModifiedBy>
  <cp:revision>2</cp:revision>
  <dcterms:created xsi:type="dcterms:W3CDTF">2023-05-04T02:34:00Z</dcterms:created>
  <dcterms:modified xsi:type="dcterms:W3CDTF">2023-05-04T14:44:00Z</dcterms:modified>
</cp:coreProperties>
</file>